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FB2B" w14:textId="77777777" w:rsidR="006207E0" w:rsidRPr="004F368B" w:rsidRDefault="006207E0" w:rsidP="006207E0">
      <w:pPr>
        <w:jc w:val="right"/>
        <w:rPr>
          <w:rFonts w:ascii="Calibri" w:hAnsi="Calibri" w:cs="Segoe UI"/>
          <w:b/>
        </w:rPr>
      </w:pPr>
      <w:r w:rsidRPr="004F368B">
        <w:rPr>
          <w:rFonts w:ascii="Calibri" w:hAnsi="Calibri" w:cs="Segoe UI"/>
          <w:b/>
        </w:rPr>
        <w:t xml:space="preserve">Załącznik nr </w:t>
      </w:r>
      <w:r>
        <w:rPr>
          <w:rFonts w:ascii="Calibri" w:hAnsi="Calibri" w:cs="Segoe UI"/>
          <w:b/>
        </w:rPr>
        <w:t>3</w:t>
      </w:r>
      <w:r w:rsidRPr="004F368B">
        <w:rPr>
          <w:rFonts w:ascii="Calibri" w:hAnsi="Calibri" w:cs="Segoe UI"/>
          <w:b/>
        </w:rPr>
        <w:t xml:space="preserve"> do SWZ</w:t>
      </w:r>
    </w:p>
    <w:p w14:paraId="282769FA" w14:textId="77777777" w:rsidR="006207E0" w:rsidRPr="004F368B" w:rsidRDefault="006207E0" w:rsidP="006207E0">
      <w:pPr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07E0" w:rsidRPr="00A635CD" w14:paraId="69C3D193" w14:textId="77777777" w:rsidTr="001C538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196EFF" w14:textId="77777777" w:rsidR="006207E0" w:rsidRPr="004F368B" w:rsidRDefault="006207E0" w:rsidP="001C5382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4F368B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184BE34D" w14:textId="77777777" w:rsidR="006207E0" w:rsidRPr="004F368B" w:rsidRDefault="006207E0" w:rsidP="006207E0">
      <w:pPr>
        <w:spacing w:after="40"/>
        <w:rPr>
          <w:rFonts w:ascii="Calibri" w:hAnsi="Calibri" w:cs="Segoe UI"/>
          <w:sz w:val="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07E0" w:rsidRPr="00A635CD" w14:paraId="7691F6C5" w14:textId="77777777" w:rsidTr="001C5382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02297CD5" w14:textId="55C313A7" w:rsidR="006207E0" w:rsidRPr="004F368B" w:rsidRDefault="006207E0" w:rsidP="006207E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4F368B">
              <w:rPr>
                <w:rFonts w:ascii="Calibri" w:hAnsi="Calibri" w:cs="Segoe UI"/>
                <w:b/>
              </w:rPr>
              <w:t>OFERTA</w:t>
            </w:r>
          </w:p>
          <w:p w14:paraId="0CA6BBCB" w14:textId="77777777" w:rsidR="006207E0" w:rsidRPr="004F368B" w:rsidRDefault="006207E0" w:rsidP="001C5382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 w:rsidRPr="004F368B">
              <w:rPr>
                <w:rFonts w:ascii="Calibri" w:hAnsi="Calibri" w:cs="Segoe UI"/>
                <w:b/>
              </w:rPr>
              <w:t>___________________________________</w:t>
            </w:r>
          </w:p>
          <w:p w14:paraId="737F0801" w14:textId="77777777" w:rsidR="006207E0" w:rsidRPr="004F368B" w:rsidRDefault="006207E0" w:rsidP="001C5382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ul. ____________________________</w:t>
            </w:r>
          </w:p>
          <w:p w14:paraId="6B62F41B" w14:textId="77777777" w:rsidR="006207E0" w:rsidRPr="004F368B" w:rsidRDefault="006207E0" w:rsidP="001C5382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00-000 ________________________</w:t>
            </w:r>
          </w:p>
          <w:p w14:paraId="4E3B9423" w14:textId="77777777" w:rsidR="006207E0" w:rsidRPr="004F368B" w:rsidRDefault="006207E0" w:rsidP="001C5382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14:paraId="5EAEE4F2" w14:textId="77777777" w:rsidR="006207E0" w:rsidRPr="004F368B" w:rsidRDefault="006207E0" w:rsidP="001C5382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4F368B">
              <w:rPr>
                <w:rFonts w:ascii="Calibri" w:hAnsi="Calibri" w:cs="Segoe UI"/>
              </w:rPr>
              <w:t xml:space="preserve">W postępowaniu o udzielenie zamówienia publicznego </w:t>
            </w:r>
            <w:r w:rsidRPr="00FD397F">
              <w:rPr>
                <w:rFonts w:ascii="Calibri" w:hAnsi="Calibri" w:cs="Segoe UI"/>
              </w:rPr>
              <w:t>prowadzonego w trybie podstawowym bez negocjacji o wartości zamówienia nieprzekraczającej progów unijnych, o których mowa w art. 3 ustawy z dnia 11 września 2019 r. - Prawo zamówień publicznych (Dz. U. z 2019 r. poz. 2019)</w:t>
            </w:r>
            <w:r w:rsidRPr="00FD397F">
              <w:rPr>
                <w:rFonts w:ascii="Calibri" w:hAnsi="Calibri" w:cs="Segoe UI"/>
                <w:color w:val="000000"/>
              </w:rPr>
              <w:t xml:space="preserve"> </w:t>
            </w:r>
            <w:r w:rsidRPr="00FD397F">
              <w:rPr>
                <w:rFonts w:ascii="Calibri" w:hAnsi="Calibri" w:cs="Segoe UI"/>
                <w:b/>
                <w:color w:val="000000"/>
              </w:rPr>
              <w:t>na dostawę sprzętu komputerowego dla Sądu Najwyższego</w:t>
            </w:r>
            <w:r w:rsidRPr="00FD397F">
              <w:rPr>
                <w:rFonts w:ascii="Calibri" w:hAnsi="Calibri" w:cs="Segoe UI"/>
              </w:rPr>
              <w:t>.</w:t>
            </w:r>
          </w:p>
        </w:tc>
      </w:tr>
      <w:tr w:rsidR="006207E0" w:rsidRPr="00A635CD" w14:paraId="006E100D" w14:textId="77777777" w:rsidTr="001C5382">
        <w:trPr>
          <w:trHeight w:val="1502"/>
        </w:trPr>
        <w:tc>
          <w:tcPr>
            <w:tcW w:w="9214" w:type="dxa"/>
          </w:tcPr>
          <w:p w14:paraId="58B4E21E" w14:textId="77777777" w:rsidR="006207E0" w:rsidRPr="004F368B" w:rsidRDefault="006207E0" w:rsidP="006207E0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2E539129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………………..…………………………………..</w:t>
            </w:r>
          </w:p>
          <w:p w14:paraId="56F499D3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Wykonawca/Wykonawcy:……………..……………..………………………………………….……….…………….……………...….……….......</w:t>
            </w:r>
          </w:p>
          <w:p w14:paraId="00BE1BE2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</w:t>
            </w:r>
          </w:p>
          <w:p w14:paraId="1840539E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Adres:………………………………………………………………………………………………………..……..……..……..…....…………………………..</w:t>
            </w:r>
          </w:p>
          <w:p w14:paraId="76D495CF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………………………………………………………………………………………………………………………………………………..………….................</w:t>
            </w:r>
          </w:p>
          <w:p w14:paraId="5484217E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odpowiedzialna za kontakty z Zamawiającym:.…………………………………………..……………………………………………</w:t>
            </w:r>
          </w:p>
          <w:p w14:paraId="6C05C799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Dane teleadresowe, na które należy przekazywać korespondencję związaną z niniejszym postępowaniem:</w:t>
            </w:r>
          </w:p>
          <w:p w14:paraId="34C716D8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 xml:space="preserve">adres skrzynki </w:t>
            </w:r>
            <w:proofErr w:type="spellStart"/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ePUAP</w:t>
            </w:r>
            <w:proofErr w:type="spellEnd"/>
            <w:r w:rsidRPr="006429F9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14:paraId="54C4236D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e-mail……………………………………………………………………………….….…..…………………………………………………………………………</w:t>
            </w:r>
          </w:p>
          <w:p w14:paraId="038FE6F7" w14:textId="77777777" w:rsidR="006207E0" w:rsidRPr="004F368B" w:rsidRDefault="006207E0" w:rsidP="001C5382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Adres do korespondencji (jeżeli inny niż adres siedziby):</w:t>
            </w:r>
            <w:r w:rsidRPr="004F368B">
              <w:rPr>
                <w:rFonts w:ascii="Calibri" w:hAnsi="Calibri"/>
              </w:rPr>
              <w:t xml:space="preserve"> </w:t>
            </w:r>
            <w:r w:rsidRPr="004F368B">
              <w:rPr>
                <w:rFonts w:ascii="Calibri" w:hAnsi="Calibri" w:cs="Segoe UI"/>
              </w:rPr>
              <w:t>……………………………………………………….…………………………..</w:t>
            </w:r>
          </w:p>
          <w:p w14:paraId="429C4774" w14:textId="77777777" w:rsidR="006207E0" w:rsidRPr="004F368B" w:rsidRDefault="006207E0" w:rsidP="001C5382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……………………………………………………………………………………………………………………...……………………………………………………</w:t>
            </w:r>
          </w:p>
        </w:tc>
      </w:tr>
      <w:tr w:rsidR="006207E0" w:rsidRPr="00A635CD" w14:paraId="1EFA7629" w14:textId="77777777" w:rsidTr="001C5382">
        <w:trPr>
          <w:trHeight w:val="1572"/>
        </w:trPr>
        <w:tc>
          <w:tcPr>
            <w:tcW w:w="9214" w:type="dxa"/>
            <w:shd w:val="clear" w:color="auto" w:fill="auto"/>
          </w:tcPr>
          <w:p w14:paraId="196A6D36" w14:textId="77777777" w:rsidR="006207E0" w:rsidRPr="004F368B" w:rsidRDefault="006207E0" w:rsidP="006207E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EC63B9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61BA6A89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70 komputerów przenośnych</w:t>
            </w:r>
          </w:p>
          <w:p w14:paraId="4796066A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27B420A3" w14:textId="76CDF1D3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Producent ………………………………………………………………………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..</w:t>
            </w:r>
          </w:p>
          <w:p w14:paraId="4454DEE3" w14:textId="77777777" w:rsidR="006207E0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Model: ………………………………………………………………………………</w:t>
            </w:r>
          </w:p>
          <w:p w14:paraId="06F783DC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Product </w:t>
            </w:r>
            <w:proofErr w:type="spellStart"/>
            <w:r w:rsidRPr="004F368B">
              <w:rPr>
                <w:rFonts w:ascii="Calibri" w:hAnsi="Calibri" w:cs="Segoe UI"/>
                <w:sz w:val="20"/>
                <w:szCs w:val="20"/>
              </w:rPr>
              <w:t>number</w:t>
            </w:r>
            <w:proofErr w:type="spellEnd"/>
            <w:r w:rsidRPr="004F368B">
              <w:rPr>
                <w:rFonts w:ascii="Calibri" w:hAnsi="Calibri" w:cs="Segoe UI"/>
                <w:sz w:val="20"/>
                <w:szCs w:val="20"/>
              </w:rPr>
              <w:t>: 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</w:t>
            </w:r>
          </w:p>
          <w:p w14:paraId="608A36C8" w14:textId="77777777" w:rsidR="006207E0" w:rsidRPr="004F368B" w:rsidRDefault="006207E0" w:rsidP="001C538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316488C6" w14:textId="77777777" w:rsidR="006207E0" w:rsidRPr="00D80ED4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Okres gwarancji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……...………………… miesięcy</w:t>
            </w:r>
            <w:r>
              <w:rPr>
                <w:rFonts w:ascii="Calibri" w:hAnsi="Calibri" w:cs="Segoe UI"/>
                <w:sz w:val="20"/>
                <w:szCs w:val="20"/>
              </w:rPr>
              <w:t>,</w:t>
            </w:r>
          </w:p>
          <w:p w14:paraId="78DFDFE7" w14:textId="77777777" w:rsidR="006207E0" w:rsidRPr="00D80ED4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C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>zas pracy komputera przenośnego na baterii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……………….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m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>inut</w:t>
            </w:r>
            <w:r>
              <w:rPr>
                <w:rFonts w:ascii="Calibri" w:hAnsi="Calibri" w:cs="Segoe UI"/>
                <w:sz w:val="20"/>
                <w:szCs w:val="20"/>
              </w:rPr>
              <w:t>,</w:t>
            </w:r>
          </w:p>
          <w:p w14:paraId="3F9DA82A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W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>aga komputera przenośnego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…………………..</w:t>
            </w:r>
            <w:r w:rsidRPr="00D80ED4">
              <w:rPr>
                <w:rFonts w:ascii="Calibri" w:hAnsi="Calibri" w:cs="Segoe UI"/>
                <w:sz w:val="20"/>
                <w:szCs w:val="20"/>
              </w:rPr>
              <w:t xml:space="preserve"> gram</w:t>
            </w:r>
            <w:r>
              <w:rPr>
                <w:rFonts w:ascii="Calibri" w:hAnsi="Calibri" w:cs="Segoe UI"/>
                <w:sz w:val="20"/>
                <w:szCs w:val="20"/>
              </w:rPr>
              <w:t>ów.</w:t>
            </w:r>
          </w:p>
          <w:p w14:paraId="778AB2CE" w14:textId="77777777" w:rsidR="006207E0" w:rsidRPr="004F368B" w:rsidRDefault="006207E0" w:rsidP="006207E0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6207E0" w:rsidRPr="00A635CD" w14:paraId="6EA41D61" w14:textId="77777777" w:rsidTr="001C5382">
        <w:trPr>
          <w:trHeight w:val="1124"/>
        </w:trPr>
        <w:tc>
          <w:tcPr>
            <w:tcW w:w="9214" w:type="dxa"/>
            <w:shd w:val="clear" w:color="auto" w:fill="auto"/>
          </w:tcPr>
          <w:p w14:paraId="0993B6F9" w14:textId="77777777" w:rsidR="006207E0" w:rsidRPr="004F368B" w:rsidRDefault="006207E0" w:rsidP="006207E0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CENA OFERTOWA wyrażona w złotych netto i brutto</w:t>
            </w:r>
          </w:p>
          <w:p w14:paraId="02DF2B27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6872F97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Za 70 komputerów przenośnych</w:t>
            </w:r>
          </w:p>
          <w:p w14:paraId="4B398514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8B33D35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0F401E81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9DF0545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6BD9E9B4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  <w:p w14:paraId="21E77CBA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Za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 xml:space="preserve"> 1 z 70 </w:t>
            </w:r>
            <w:r w:rsidRPr="004F368B">
              <w:rPr>
                <w:rFonts w:ascii="Calibri" w:hAnsi="Calibri"/>
                <w:sz w:val="20"/>
                <w:szCs w:val="20"/>
              </w:rPr>
              <w:t>komputerów przenośnych</w:t>
            </w:r>
          </w:p>
          <w:p w14:paraId="48A8B96C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BDE3383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666AE2CF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D8BFE36" w14:textId="77777777" w:rsidR="006207E0" w:rsidRPr="004F368B" w:rsidRDefault="006207E0" w:rsidP="001C5382">
            <w:pPr>
              <w:spacing w:after="4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</w:tc>
      </w:tr>
      <w:tr w:rsidR="006207E0" w:rsidRPr="00A635CD" w14:paraId="36FE28E2" w14:textId="77777777" w:rsidTr="001C5382">
        <w:trPr>
          <w:trHeight w:val="425"/>
        </w:trPr>
        <w:tc>
          <w:tcPr>
            <w:tcW w:w="9214" w:type="dxa"/>
          </w:tcPr>
          <w:p w14:paraId="2908022F" w14:textId="77777777" w:rsidR="006207E0" w:rsidRPr="004F368B" w:rsidRDefault="006207E0" w:rsidP="006207E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14:paraId="334886F0" w14:textId="77777777" w:rsidR="006207E0" w:rsidRPr="004F368B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zamówienie zostanie zrealizowane w terminie określonym w SWZ oraz we wzorze umowy;</w:t>
            </w:r>
          </w:p>
          <w:p w14:paraId="006D7211" w14:textId="77777777" w:rsidR="006207E0" w:rsidRPr="004F368B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01BDB798" w14:textId="77777777" w:rsidR="006207E0" w:rsidRPr="004F368B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zapoznaliśmy się ze Specyfikacją Warunków Zamówienia oraz ze wzorem umowy i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nie wnosimy do nich zastrzeżeń oraz przyjmujemy warunki w nich zawarte;</w:t>
            </w:r>
          </w:p>
          <w:p w14:paraId="6638E549" w14:textId="77777777" w:rsidR="006207E0" w:rsidRPr="004F368B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>
              <w:rPr>
                <w:rFonts w:ascii="Calibri" w:hAnsi="Calibri" w:cs="Segoe UI"/>
                <w:sz w:val="20"/>
                <w:szCs w:val="20"/>
              </w:rPr>
              <w:t>w terminie określonym w SWZ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2FC10729" w14:textId="77777777" w:rsidR="006207E0" w:rsidRPr="004F368B" w:rsidRDefault="006207E0" w:rsidP="006207E0">
            <w:pPr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nastąpi na zasadach opisanych we wzorze umowy w terminie 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14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14:paraId="1B3C6EC3" w14:textId="77777777" w:rsidR="006207E0" w:rsidRPr="004F368B" w:rsidRDefault="006207E0" w:rsidP="006207E0">
            <w:pPr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……………. PLN</w:t>
            </w:r>
            <w:r w:rsidRPr="004F368B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……………………………………………………………………</w:t>
            </w:r>
            <w:r w:rsidRPr="004F368B">
              <w:rPr>
                <w:rFonts w:ascii="Calibri" w:hAnsi="Calibri"/>
                <w:sz w:val="20"/>
                <w:szCs w:val="20"/>
              </w:rPr>
              <w:t>), zostało wniesione w dniu ......................................., w formie: …..…….......................................................................;</w:t>
            </w:r>
          </w:p>
          <w:p w14:paraId="7871F186" w14:textId="77777777" w:rsidR="006207E0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C2521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98 ustawy PZP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, na następujący rachunek: …...………………..............................................................................................…...………;</w:t>
            </w:r>
          </w:p>
          <w:p w14:paraId="464B94D8" w14:textId="21B5ECE0" w:rsidR="006207E0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zostały wypełnione obowiązki informacyjne przewidziane w art. 13 lub art. 14 RODO wobec osób fizycznych, </w:t>
            </w:r>
            <w:r w:rsidRPr="00AB11EB">
              <w:rPr>
                <w:rFonts w:asciiTheme="majorHAnsi" w:hAnsiTheme="majorHAnsi" w:cstheme="majorHAnsi"/>
                <w:sz w:val="20"/>
                <w:szCs w:val="20"/>
              </w:rPr>
              <w:t>od których dane osobowe bezpośrednio lub pośrednio pozyskałem</w:t>
            </w: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 w:rsidRPr="00AB11E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6B1DC87" w14:textId="20744697" w:rsidR="006207E0" w:rsidRPr="006429F9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29F9">
              <w:rPr>
                <w:rFonts w:ascii="Calibri" w:hAnsi="Calibri" w:cs="Segoe UI"/>
                <w:sz w:val="20"/>
                <w:szCs w:val="20"/>
              </w:rPr>
              <w:t xml:space="preserve">zamówienie prowadzi do powstania u Zamawiającego obowiązku podatkowego: </w:t>
            </w:r>
            <w:r w:rsidRPr="006429F9">
              <w:rPr>
                <w:rFonts w:ascii="Calibri" w:hAnsi="Calibri" w:cs="Segoe UI"/>
                <w:b/>
                <w:sz w:val="20"/>
                <w:szCs w:val="20"/>
              </w:rPr>
              <w:t>TAK / NIE</w:t>
            </w:r>
            <w:r w:rsidRPr="006429F9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 xml:space="preserve"> (jeżeli TAK, należy podać dane określone w Rozdziale XIII pkt 7 SWZ)</w:t>
            </w: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C9A035A" w14:textId="50BCF66D" w:rsidR="006207E0" w:rsidRPr="006429F9" w:rsidRDefault="006207E0" w:rsidP="006207E0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 xml:space="preserve">jestem </w:t>
            </w:r>
            <w:r w:rsidRPr="006429F9">
              <w:rPr>
                <w:rFonts w:asciiTheme="majorHAnsi" w:eastAsia="Calibri" w:hAnsiTheme="majorHAnsi" w:cstheme="majorHAnsi"/>
                <w:i/>
                <w:sz w:val="20"/>
                <w:szCs w:val="20"/>
                <w:lang w:eastAsia="en-US"/>
              </w:rPr>
              <w:t>(właściwe zaznaczyć)</w:t>
            </w: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  <w:p w14:paraId="1B7F6838" w14:textId="77777777" w:rsidR="006207E0" w:rsidRPr="006429F9" w:rsidRDefault="006207E0" w:rsidP="006207E0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 xml:space="preserve">mikroprzedsiębiorstwem, </w:t>
            </w:r>
          </w:p>
          <w:p w14:paraId="01CDDBA1" w14:textId="77777777" w:rsidR="006207E0" w:rsidRPr="006429F9" w:rsidRDefault="006207E0" w:rsidP="006207E0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 xml:space="preserve">małym przedsiębiorstwem, </w:t>
            </w:r>
          </w:p>
          <w:p w14:paraId="516F5434" w14:textId="77777777" w:rsidR="006207E0" w:rsidRPr="001B0AF9" w:rsidRDefault="006207E0" w:rsidP="006207E0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>średnim przedsiębiorstwem.</w:t>
            </w:r>
            <w:r w:rsidRPr="001B0AF9">
              <w:rPr>
                <w:rFonts w:asciiTheme="majorHAnsi" w:eastAsia="Calibri" w:hAnsiTheme="majorHAnsi" w:cstheme="maj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207E0" w:rsidRPr="00A635CD" w14:paraId="4BDD0303" w14:textId="77777777" w:rsidTr="001C5382">
        <w:trPr>
          <w:trHeight w:val="425"/>
        </w:trPr>
        <w:tc>
          <w:tcPr>
            <w:tcW w:w="9214" w:type="dxa"/>
          </w:tcPr>
          <w:p w14:paraId="4F733659" w14:textId="77777777" w:rsidR="006207E0" w:rsidRPr="004F368B" w:rsidRDefault="006207E0" w:rsidP="006207E0">
            <w:pPr>
              <w:pStyle w:val="Akapitzlist"/>
              <w:numPr>
                <w:ilvl w:val="0"/>
                <w:numId w:val="3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11F8E2C8" w14:textId="77777777" w:rsidR="006207E0" w:rsidRPr="004F368B" w:rsidRDefault="006207E0" w:rsidP="006207E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zobowiązujemy się do zawarcia umowy w miejscu i terminie wyznaczonym przez Zamawiającego;</w:t>
            </w:r>
          </w:p>
          <w:p w14:paraId="1420BC18" w14:textId="77777777" w:rsidR="006207E0" w:rsidRPr="004F368B" w:rsidRDefault="006207E0" w:rsidP="006207E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zobowiązujemy się do dostarczenia przedmiotu zamówienia w terminie </w:t>
            </w:r>
            <w:r>
              <w:rPr>
                <w:rFonts w:ascii="Calibri" w:hAnsi="Calibri" w:cs="Segoe UI"/>
                <w:sz w:val="20"/>
                <w:szCs w:val="20"/>
              </w:rPr>
              <w:t>………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dni licząc od daty podpisania umowy;</w:t>
            </w:r>
          </w:p>
          <w:p w14:paraId="46DCA95A" w14:textId="77777777" w:rsidR="006207E0" w:rsidRPr="004F368B" w:rsidRDefault="006207E0" w:rsidP="006207E0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A59CA39" w14:textId="77777777" w:rsidR="006207E0" w:rsidRPr="004F368B" w:rsidRDefault="006207E0" w:rsidP="001C5382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………...……........………….…………………..……....….tel./faks: ...................................................………………….</w:t>
            </w:r>
          </w:p>
          <w:p w14:paraId="01AFAF19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6207E0" w:rsidRPr="00A635CD" w14:paraId="5E17B6C4" w14:textId="77777777" w:rsidTr="001C5382">
        <w:trPr>
          <w:trHeight w:val="1980"/>
        </w:trPr>
        <w:tc>
          <w:tcPr>
            <w:tcW w:w="9214" w:type="dxa"/>
          </w:tcPr>
          <w:p w14:paraId="78C95504" w14:textId="77777777" w:rsidR="006207E0" w:rsidRPr="004F368B" w:rsidRDefault="006207E0" w:rsidP="006207E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5ECF83DF" w14:textId="77777777" w:rsidR="006207E0" w:rsidRPr="004F368B" w:rsidRDefault="006207E0" w:rsidP="001C538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części zamówienia (jeżeli jest to wiadome, należy podać również </w:t>
            </w:r>
            <w:r>
              <w:rPr>
                <w:rFonts w:ascii="Calibri" w:hAnsi="Calibri" w:cs="Arial"/>
                <w:sz w:val="20"/>
                <w:szCs w:val="20"/>
              </w:rPr>
              <w:t>nazwy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 proponowanych podwykonawców)</w:t>
            </w:r>
          </w:p>
          <w:p w14:paraId="5A02E0F2" w14:textId="77777777" w:rsidR="006207E0" w:rsidRPr="004F368B" w:rsidRDefault="006207E0" w:rsidP="006207E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B7C8313" w14:textId="77777777" w:rsidR="006207E0" w:rsidRPr="004F368B" w:rsidRDefault="006207E0" w:rsidP="006207E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2BD3D9B" w14:textId="77777777" w:rsidR="006207E0" w:rsidRPr="004F368B" w:rsidRDefault="006207E0" w:rsidP="006207E0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0F124A6" w14:textId="77777777" w:rsidR="006207E0" w:rsidRPr="004F368B" w:rsidRDefault="006207E0" w:rsidP="001C5382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207E0" w:rsidRPr="00A635CD" w14:paraId="6EE6C16E" w14:textId="77777777" w:rsidTr="001C5382">
        <w:trPr>
          <w:trHeight w:val="280"/>
        </w:trPr>
        <w:tc>
          <w:tcPr>
            <w:tcW w:w="9214" w:type="dxa"/>
          </w:tcPr>
          <w:p w14:paraId="4ECB5B76" w14:textId="77777777" w:rsidR="006207E0" w:rsidRPr="004F368B" w:rsidRDefault="006207E0" w:rsidP="006207E0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Załączniki do formularza oferty:</w:t>
            </w:r>
          </w:p>
          <w:p w14:paraId="6A80AB09" w14:textId="77777777" w:rsidR="006207E0" w:rsidRPr="004F368B" w:rsidRDefault="006207E0" w:rsidP="001C538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52E6B0F" w14:textId="77777777" w:rsidR="006207E0" w:rsidRPr="004F368B" w:rsidRDefault="006207E0" w:rsidP="006207E0">
            <w:pPr>
              <w:numPr>
                <w:ilvl w:val="0"/>
                <w:numId w:val="4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0CE02C7" w14:textId="77777777" w:rsidR="006207E0" w:rsidRPr="004F368B" w:rsidRDefault="006207E0" w:rsidP="006207E0">
            <w:pPr>
              <w:numPr>
                <w:ilvl w:val="0"/>
                <w:numId w:val="4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A4D6E73" w14:textId="77777777" w:rsidR="006207E0" w:rsidRPr="004F368B" w:rsidRDefault="006207E0" w:rsidP="006207E0">
            <w:pPr>
              <w:numPr>
                <w:ilvl w:val="0"/>
                <w:numId w:val="4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79309AB" w14:textId="77777777" w:rsidR="006207E0" w:rsidRPr="004F368B" w:rsidRDefault="006207E0" w:rsidP="001C5382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259790C6" w14:textId="77777777" w:rsidR="006207E0" w:rsidRDefault="006207E0" w:rsidP="006207E0">
      <w:pPr>
        <w:rPr>
          <w:rFonts w:ascii="Arial" w:hAnsi="Arial" w:cs="Arial"/>
          <w:sz w:val="20"/>
          <w:szCs w:val="20"/>
        </w:rPr>
      </w:pPr>
    </w:p>
    <w:p w14:paraId="4299C07D" w14:textId="77777777" w:rsidR="006207E0" w:rsidRPr="00C57CAF" w:rsidRDefault="006207E0" w:rsidP="006207E0">
      <w:pPr>
        <w:rPr>
          <w:rFonts w:ascii="Arial" w:hAnsi="Arial" w:cs="Arial"/>
          <w:sz w:val="20"/>
          <w:szCs w:val="20"/>
        </w:rPr>
      </w:pPr>
    </w:p>
    <w:p w14:paraId="1F7A5CF8" w14:textId="77777777" w:rsidR="006207E0" w:rsidRPr="00C57CAF" w:rsidRDefault="006207E0" w:rsidP="006207E0">
      <w:pPr>
        <w:rPr>
          <w:rFonts w:ascii="Arial" w:hAnsi="Arial" w:cs="Arial"/>
          <w:sz w:val="20"/>
          <w:szCs w:val="20"/>
        </w:rPr>
      </w:pPr>
    </w:p>
    <w:p w14:paraId="344D5C9A" w14:textId="77777777" w:rsidR="006207E0" w:rsidRDefault="006207E0" w:rsidP="006207E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6E656DD" w14:textId="77777777" w:rsidR="006207E0" w:rsidRPr="0086262D" w:rsidRDefault="006207E0" w:rsidP="006207E0">
      <w:pPr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powinn</w:t>
      </w:r>
      <w:r>
        <w:rPr>
          <w:rFonts w:ascii="Arial" w:hAnsi="Arial" w:cs="Arial"/>
          <w:bCs/>
          <w:sz w:val="20"/>
          <w:szCs w:val="20"/>
          <w:lang w:val="cs-CZ"/>
        </w:rPr>
        <w:t>a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być podpisan</w:t>
      </w:r>
      <w:r>
        <w:rPr>
          <w:rFonts w:ascii="Arial" w:hAnsi="Arial" w:cs="Arial"/>
          <w:bCs/>
          <w:sz w:val="20"/>
          <w:szCs w:val="20"/>
          <w:lang w:val="cs-CZ"/>
        </w:rPr>
        <w:t>a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kwalifikowanym podpisem elektronicznym, podpisem zaufanym lub podpisem osobistym przez osobę lub osoby uprawnione do reprezentowania Wykonawcy.</w:t>
      </w:r>
    </w:p>
    <w:p w14:paraId="60394123" w14:textId="77777777" w:rsidR="009D7847" w:rsidRDefault="009D7847"/>
    <w:sectPr w:rsidR="009D78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5813" w14:textId="77777777" w:rsidR="00565BEA" w:rsidRDefault="00565BEA" w:rsidP="006207E0">
      <w:r>
        <w:separator/>
      </w:r>
    </w:p>
  </w:endnote>
  <w:endnote w:type="continuationSeparator" w:id="0">
    <w:p w14:paraId="6B97BCF9" w14:textId="77777777" w:rsidR="00565BEA" w:rsidRDefault="00565BEA" w:rsidP="006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C239" w14:textId="77777777" w:rsidR="00565BEA" w:rsidRDefault="00565BEA" w:rsidP="006207E0">
      <w:r>
        <w:separator/>
      </w:r>
    </w:p>
  </w:footnote>
  <w:footnote w:type="continuationSeparator" w:id="0">
    <w:p w14:paraId="15569D1F" w14:textId="77777777" w:rsidR="00565BEA" w:rsidRDefault="00565BEA" w:rsidP="0062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56E" w14:textId="77777777" w:rsidR="006207E0" w:rsidRPr="00457068" w:rsidRDefault="006207E0" w:rsidP="006207E0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 w:rsidRPr="00F238E8">
      <w:rPr>
        <w:rFonts w:ascii="Arial" w:hAnsi="Arial" w:cs="Arial"/>
        <w:sz w:val="16"/>
        <w:szCs w:val="16"/>
      </w:rPr>
      <w:t>KPP IV.2611.1.2021</w:t>
    </w:r>
  </w:p>
  <w:p w14:paraId="25C9C2B7" w14:textId="77777777" w:rsidR="006207E0" w:rsidRDefault="00620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50DC0"/>
    <w:multiLevelType w:val="hybridMultilevel"/>
    <w:tmpl w:val="5E8A4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E0"/>
    <w:rsid w:val="001B62DC"/>
    <w:rsid w:val="00565BEA"/>
    <w:rsid w:val="006207E0"/>
    <w:rsid w:val="006429F9"/>
    <w:rsid w:val="009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5DE0"/>
  <w15:chartTrackingRefBased/>
  <w15:docId w15:val="{4F8558C7-86B6-4816-8EC2-0604980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6207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0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207E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207E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0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6207E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locked/>
    <w:rsid w:val="00620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7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7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7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7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52CD2-0BC3-496F-97D3-ACC893FDD7BC}"/>
</file>

<file path=customXml/itemProps2.xml><?xml version="1.0" encoding="utf-8"?>
<ds:datastoreItem xmlns:ds="http://schemas.openxmlformats.org/officeDocument/2006/customXml" ds:itemID="{DEB1F197-6C69-415A-B5C6-F260C6F021AA}"/>
</file>

<file path=customXml/itemProps3.xml><?xml version="1.0" encoding="utf-8"?>
<ds:datastoreItem xmlns:ds="http://schemas.openxmlformats.org/officeDocument/2006/customXml" ds:itemID="{5C73A0E1-012D-4EDB-83AD-84CE17531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824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2021-07-07T07:24:00Z</dcterms:created>
  <dcterms:modified xsi:type="dcterms:W3CDTF">2021-07-07T11:40:00Z</dcterms:modified>
</cp:coreProperties>
</file>